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232C" w:rsidRDefault="00F7378C">
      <w:hyperlink r:id="rId4" w:history="1">
        <w:r w:rsidRPr="008A17FA">
          <w:rPr>
            <w:rStyle w:val="Enlla"/>
          </w:rPr>
          <w:t>https://flic.kr/s/aHsm5dyynZ</w:t>
        </w:r>
      </w:hyperlink>
    </w:p>
    <w:p w:rsidR="00F7378C" w:rsidRDefault="00F7378C">
      <w:bookmarkStart w:id="0" w:name="_GoBack"/>
      <w:bookmarkEnd w:id="0"/>
    </w:p>
    <w:p w:rsidR="008E232C" w:rsidRDefault="008E232C"/>
    <w:p w:rsidR="008E232C" w:rsidRDefault="008E232C"/>
    <w:p w:rsidR="008E232C" w:rsidRDefault="008E232C"/>
    <w:sectPr w:rsidR="008E23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B5A"/>
    <w:rsid w:val="00254FB4"/>
    <w:rsid w:val="007B43FD"/>
    <w:rsid w:val="008E232C"/>
    <w:rsid w:val="00A14B5A"/>
    <w:rsid w:val="00B10B87"/>
    <w:rsid w:val="00F7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A1A2F"/>
  <w15:chartTrackingRefBased/>
  <w15:docId w15:val="{14CA145D-4C0E-4364-AF13-122EB7587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8E23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m5dyynZ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67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3</cp:revision>
  <dcterms:created xsi:type="dcterms:W3CDTF">2017-10-06T12:34:00Z</dcterms:created>
  <dcterms:modified xsi:type="dcterms:W3CDTF">2017-10-06T12:37:00Z</dcterms:modified>
</cp:coreProperties>
</file>